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3BFE" w14:textId="77777777" w:rsidR="000F27B2" w:rsidRPr="008F5AC0" w:rsidRDefault="000F27B2" w:rsidP="000F27B2">
      <w:pPr>
        <w:pStyle w:val="Cmsor1"/>
        <w:spacing w:before="0"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8F5A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EDZŐ ALAPKÉPZÉSI SZAK</w:t>
      </w:r>
    </w:p>
    <w:p w14:paraId="7906731C" w14:textId="24F0BED7" w:rsidR="000F27B2" w:rsidRPr="008F5AC0" w:rsidRDefault="009A49A9" w:rsidP="000F27B2">
      <w:pPr>
        <w:pStyle w:val="Cmsor1"/>
        <w:spacing w:before="0"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KAJAK- KENU</w:t>
      </w:r>
      <w:r w:rsidR="000F27B2" w:rsidRPr="008F5A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SPORTÁG</w:t>
      </w:r>
    </w:p>
    <w:p w14:paraId="077AF256" w14:textId="77777777" w:rsidR="000F27B2" w:rsidRDefault="000F27B2" w:rsidP="000F27B2"/>
    <w:p w14:paraId="13E7E31E" w14:textId="77777777" w:rsidR="000F27B2" w:rsidRPr="008F5AC0" w:rsidRDefault="000F27B2" w:rsidP="000F27B2">
      <w:pPr>
        <w:rPr>
          <w:rFonts w:ascii="Times New Roman" w:hAnsi="Times New Roman" w:cs="Times New Roman"/>
          <w:b/>
          <w:bCs/>
        </w:rPr>
      </w:pPr>
      <w:r w:rsidRPr="009A49A9">
        <w:rPr>
          <w:rFonts w:ascii="Times New Roman" w:hAnsi="Times New Roman" w:cs="Times New Roman"/>
          <w:b/>
          <w:bCs/>
        </w:rPr>
        <w:t>A sportági elmélet szóbeli (30 pont) és írásbeli (30 pont) vizsga témakörei</w:t>
      </w:r>
      <w:r w:rsidRPr="008F5AC0">
        <w:rPr>
          <w:rFonts w:ascii="Times New Roman" w:hAnsi="Times New Roman" w:cs="Times New Roman"/>
          <w:b/>
          <w:bCs/>
        </w:rPr>
        <w:t xml:space="preserve"> </w:t>
      </w:r>
    </w:p>
    <w:p w14:paraId="08BEEF96" w14:textId="77777777" w:rsidR="009A49A9" w:rsidRDefault="009A49A9">
      <w:pPr>
        <w:rPr>
          <w:rFonts w:ascii="Times New Roman" w:hAnsi="Times New Roman" w:cs="Times New Roman"/>
        </w:rPr>
      </w:pPr>
      <w:r w:rsidRPr="009A49A9">
        <w:rPr>
          <w:rFonts w:ascii="Times New Roman" w:hAnsi="Times New Roman" w:cs="Times New Roman"/>
        </w:rPr>
        <w:t>1. Vízi sporteszközök fejlődése.</w:t>
      </w:r>
    </w:p>
    <w:p w14:paraId="51687FF6" w14:textId="77777777" w:rsidR="009A49A9" w:rsidRDefault="009A49A9">
      <w:pPr>
        <w:rPr>
          <w:rFonts w:ascii="Times New Roman" w:hAnsi="Times New Roman" w:cs="Times New Roman"/>
        </w:rPr>
      </w:pPr>
      <w:r w:rsidRPr="009A49A9">
        <w:rPr>
          <w:rFonts w:ascii="Times New Roman" w:hAnsi="Times New Roman" w:cs="Times New Roman"/>
        </w:rPr>
        <w:t>2. A nemzetközi kajak-kenu sport története.</w:t>
      </w:r>
    </w:p>
    <w:p w14:paraId="5555CE3E" w14:textId="77777777" w:rsidR="009A49A9" w:rsidRDefault="009A49A9">
      <w:pPr>
        <w:rPr>
          <w:rFonts w:ascii="Times New Roman" w:hAnsi="Times New Roman" w:cs="Times New Roman"/>
        </w:rPr>
      </w:pPr>
      <w:r w:rsidRPr="009A49A9">
        <w:rPr>
          <w:rFonts w:ascii="Times New Roman" w:hAnsi="Times New Roman" w:cs="Times New Roman"/>
        </w:rPr>
        <w:t>3. A hazai kajak-kenu sport története.</w:t>
      </w:r>
    </w:p>
    <w:p w14:paraId="23A5E39B" w14:textId="77777777" w:rsidR="009A49A9" w:rsidRDefault="009A49A9">
      <w:pPr>
        <w:rPr>
          <w:rFonts w:ascii="Times New Roman" w:hAnsi="Times New Roman" w:cs="Times New Roman"/>
        </w:rPr>
      </w:pPr>
      <w:r w:rsidRPr="009A49A9">
        <w:rPr>
          <w:rFonts w:ascii="Times New Roman" w:hAnsi="Times New Roman" w:cs="Times New Roman"/>
        </w:rPr>
        <w:t>4. Sporteszközök fejlődése (hajók, lapátok, kiegészítők), hatásuk.</w:t>
      </w:r>
    </w:p>
    <w:p w14:paraId="579CB42C" w14:textId="77777777" w:rsidR="009A49A9" w:rsidRDefault="009A49A9">
      <w:pPr>
        <w:rPr>
          <w:rFonts w:ascii="Times New Roman" w:hAnsi="Times New Roman" w:cs="Times New Roman"/>
        </w:rPr>
      </w:pPr>
      <w:r w:rsidRPr="009A49A9">
        <w:rPr>
          <w:rFonts w:ascii="Times New Roman" w:hAnsi="Times New Roman" w:cs="Times New Roman"/>
        </w:rPr>
        <w:t>5. A modern kajakozás és kenuzás technikája.</w:t>
      </w:r>
    </w:p>
    <w:p w14:paraId="497BE3DA" w14:textId="77777777" w:rsidR="009A49A9" w:rsidRDefault="009A49A9">
      <w:pPr>
        <w:rPr>
          <w:rFonts w:ascii="Times New Roman" w:hAnsi="Times New Roman" w:cs="Times New Roman"/>
        </w:rPr>
      </w:pPr>
      <w:r w:rsidRPr="009A49A9">
        <w:rPr>
          <w:rFonts w:ascii="Times New Roman" w:hAnsi="Times New Roman" w:cs="Times New Roman"/>
        </w:rPr>
        <w:t>6. A kajak-kenu sport szakágainak ismertetése (jellemzői, használatos sporteszközök ismertetése stb.).</w:t>
      </w:r>
    </w:p>
    <w:p w14:paraId="1A5B025F" w14:textId="77777777" w:rsidR="009A49A9" w:rsidRDefault="009A49A9">
      <w:pPr>
        <w:rPr>
          <w:rFonts w:ascii="Times New Roman" w:hAnsi="Times New Roman" w:cs="Times New Roman"/>
        </w:rPr>
      </w:pPr>
      <w:r w:rsidRPr="009A49A9">
        <w:rPr>
          <w:rFonts w:ascii="Times New Roman" w:hAnsi="Times New Roman" w:cs="Times New Roman"/>
        </w:rPr>
        <w:t>7. A kajak-kenu sport szakágainak szabály- és versenyrendszere.</w:t>
      </w:r>
    </w:p>
    <w:p w14:paraId="7F8EABAC" w14:textId="77777777" w:rsidR="009A49A9" w:rsidRDefault="009A49A9">
      <w:pPr>
        <w:rPr>
          <w:rFonts w:ascii="Times New Roman" w:hAnsi="Times New Roman" w:cs="Times New Roman"/>
        </w:rPr>
      </w:pPr>
      <w:r w:rsidRPr="009A49A9">
        <w:rPr>
          <w:rFonts w:ascii="Times New Roman" w:hAnsi="Times New Roman" w:cs="Times New Roman"/>
        </w:rPr>
        <w:t>8. A kajak-kenu sport szerepe a szabadidő-eltöltésben.</w:t>
      </w:r>
    </w:p>
    <w:p w14:paraId="0F34CD96" w14:textId="77777777" w:rsidR="009A49A9" w:rsidRDefault="009A49A9">
      <w:pPr>
        <w:rPr>
          <w:rFonts w:ascii="Times New Roman" w:hAnsi="Times New Roman" w:cs="Times New Roman"/>
        </w:rPr>
      </w:pPr>
      <w:r w:rsidRPr="009A49A9">
        <w:rPr>
          <w:rFonts w:ascii="Times New Roman" w:hAnsi="Times New Roman" w:cs="Times New Roman"/>
        </w:rPr>
        <w:t>9. A kondicionális képességek fontossága a kajak-kenu sportban.</w:t>
      </w:r>
    </w:p>
    <w:p w14:paraId="6E45CA7A" w14:textId="47AB3C4A" w:rsidR="005E6682" w:rsidRDefault="009A49A9">
      <w:pPr>
        <w:rPr>
          <w:rFonts w:ascii="Times New Roman" w:hAnsi="Times New Roman" w:cs="Times New Roman"/>
        </w:rPr>
      </w:pPr>
      <w:r w:rsidRPr="009A49A9">
        <w:rPr>
          <w:rFonts w:ascii="Times New Roman" w:hAnsi="Times New Roman" w:cs="Times New Roman"/>
        </w:rPr>
        <w:t>10. A koordinációs képességek fontossága a kajak-kenu sportban.</w:t>
      </w:r>
    </w:p>
    <w:p w14:paraId="768D4156" w14:textId="77777777" w:rsidR="000F27B2" w:rsidRDefault="000F27B2">
      <w:pPr>
        <w:rPr>
          <w:rFonts w:ascii="Times New Roman" w:hAnsi="Times New Roman" w:cs="Times New Roman"/>
        </w:rPr>
      </w:pPr>
    </w:p>
    <w:p w14:paraId="3CD7B4CE" w14:textId="0BD57705" w:rsidR="000F27B2" w:rsidRPr="0054102D" w:rsidRDefault="000F27B2" w:rsidP="000F27B2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9A49A9">
        <w:rPr>
          <w:rFonts w:ascii="Times New Roman" w:hAnsi="Times New Roman" w:cs="Times New Roman"/>
          <w:b/>
          <w:bCs/>
        </w:rPr>
        <w:t>Ajánlott irodalom: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E2A99FF" w14:textId="4280051B" w:rsidR="009A49A9" w:rsidRDefault="009A49A9" w:rsidP="009A49A9">
      <w:pPr>
        <w:pStyle w:val="Listaszerbekezds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9A49A9">
        <w:rPr>
          <w:rFonts w:ascii="Times New Roman" w:hAnsi="Times New Roman" w:cs="Times New Roman"/>
        </w:rPr>
        <w:t xml:space="preserve">Füzesséry Gy. (1970): </w:t>
      </w:r>
      <w:hyperlink r:id="rId7" w:history="1">
        <w:r w:rsidRPr="007D660B">
          <w:rPr>
            <w:rStyle w:val="Hiperhivatkozs"/>
            <w:rFonts w:ascii="Times New Roman" w:hAnsi="Times New Roman" w:cs="Times New Roman"/>
          </w:rPr>
          <w:t>Kajak-kenu ABC</w:t>
        </w:r>
      </w:hyperlink>
      <w:r w:rsidRPr="009A49A9">
        <w:rPr>
          <w:rFonts w:ascii="Times New Roman" w:hAnsi="Times New Roman" w:cs="Times New Roman"/>
        </w:rPr>
        <w:t>. Sport Kiadó, Bp.</w:t>
      </w:r>
    </w:p>
    <w:p w14:paraId="27B4EBD2" w14:textId="6F254E17" w:rsidR="000F27B2" w:rsidRDefault="009A49A9" w:rsidP="009A49A9">
      <w:pPr>
        <w:pStyle w:val="Listaszerbekezds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9A49A9">
        <w:rPr>
          <w:rFonts w:ascii="Times New Roman" w:hAnsi="Times New Roman" w:cs="Times New Roman"/>
        </w:rPr>
        <w:t xml:space="preserve">Szántó Cs. (2004): </w:t>
      </w:r>
      <w:hyperlink r:id="rId8" w:history="1">
        <w:r w:rsidRPr="007D660B">
          <w:rPr>
            <w:rStyle w:val="Hiperhivatkozs"/>
            <w:rFonts w:ascii="Times New Roman" w:hAnsi="Times New Roman" w:cs="Times New Roman"/>
          </w:rPr>
          <w:t>Flatwater Racing Level I. Beginning Coach</w:t>
        </w:r>
      </w:hyperlink>
      <w:r w:rsidRPr="009A49A9">
        <w:rPr>
          <w:rFonts w:ascii="Times New Roman" w:hAnsi="Times New Roman" w:cs="Times New Roman"/>
        </w:rPr>
        <w:t>. ICF, Madrid, Spain</w:t>
      </w:r>
    </w:p>
    <w:p w14:paraId="1F1F38B0" w14:textId="77777777" w:rsidR="00105352" w:rsidRPr="009A49A9" w:rsidRDefault="00105352" w:rsidP="007D660B">
      <w:pPr>
        <w:pStyle w:val="Listaszerbekezds"/>
        <w:ind w:left="426"/>
        <w:rPr>
          <w:rFonts w:ascii="Times New Roman" w:hAnsi="Times New Roman" w:cs="Times New Roman"/>
        </w:rPr>
      </w:pPr>
    </w:p>
    <w:p w14:paraId="4ECE53D4" w14:textId="77777777" w:rsidR="000F27B2" w:rsidRDefault="000F27B2">
      <w:pPr>
        <w:rPr>
          <w:rFonts w:ascii="Times New Roman" w:hAnsi="Times New Roman" w:cs="Times New Roman"/>
        </w:rPr>
      </w:pPr>
    </w:p>
    <w:p w14:paraId="0DC301E2" w14:textId="77777777" w:rsidR="000F27B2" w:rsidRDefault="000F27B2" w:rsidP="000F27B2">
      <w:pPr>
        <w:spacing w:after="142" w:line="259" w:lineRule="auto"/>
        <w:rPr>
          <w:rFonts w:ascii="Times New Roman" w:hAnsi="Times New Roman" w:cs="Times New Roman"/>
          <w:b/>
          <w:bCs/>
        </w:rPr>
      </w:pPr>
      <w:r w:rsidRPr="008F5AC0">
        <w:rPr>
          <w:rFonts w:ascii="Times New Roman" w:hAnsi="Times New Roman" w:cs="Times New Roman"/>
          <w:b/>
          <w:bCs/>
        </w:rPr>
        <w:t xml:space="preserve">A sportági gyakorlati vizsga feladatai (90 pont) </w:t>
      </w:r>
    </w:p>
    <w:p w14:paraId="6D97AF60" w14:textId="6F2FED88" w:rsidR="009A49A9" w:rsidRPr="009A49A9" w:rsidRDefault="009A49A9" w:rsidP="009A49A9">
      <w:pPr>
        <w:pStyle w:val="Listaszerbekezds"/>
        <w:numPr>
          <w:ilvl w:val="0"/>
          <w:numId w:val="2"/>
        </w:numPr>
        <w:spacing w:after="142" w:line="259" w:lineRule="auto"/>
        <w:rPr>
          <w:rFonts w:ascii="Times New Roman" w:hAnsi="Times New Roman" w:cs="Times New Roman"/>
          <w:i/>
          <w:iCs/>
        </w:rPr>
      </w:pPr>
      <w:r w:rsidRPr="009A49A9">
        <w:rPr>
          <w:rFonts w:ascii="Times New Roman" w:hAnsi="Times New Roman" w:cs="Times New Roman"/>
          <w:i/>
          <w:iCs/>
        </w:rPr>
        <w:t xml:space="preserve">gyakorlat: </w:t>
      </w:r>
    </w:p>
    <w:p w14:paraId="2318D5EA" w14:textId="0473D65E" w:rsidR="009A49A9" w:rsidRDefault="009A49A9" w:rsidP="009A49A9">
      <w:pPr>
        <w:spacing w:after="142" w:line="259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9A49A9">
        <w:rPr>
          <w:rFonts w:ascii="Times New Roman" w:hAnsi="Times New Roman" w:cs="Times New Roman"/>
        </w:rPr>
        <w:t xml:space="preserve">zabadon választott sporteszközben (verseny kajak vagy kenu) 500 méter teljesítése helyes alaptechnikával. </w:t>
      </w:r>
    </w:p>
    <w:p w14:paraId="63E13A3B" w14:textId="5283D64E" w:rsidR="009A49A9" w:rsidRPr="009A49A9" w:rsidRDefault="009A49A9" w:rsidP="009A49A9">
      <w:pPr>
        <w:pStyle w:val="Listaszerbekezds"/>
        <w:numPr>
          <w:ilvl w:val="0"/>
          <w:numId w:val="2"/>
        </w:numPr>
        <w:spacing w:after="142" w:line="259" w:lineRule="auto"/>
        <w:rPr>
          <w:rFonts w:ascii="Times New Roman" w:hAnsi="Times New Roman" w:cs="Times New Roman"/>
          <w:i/>
          <w:iCs/>
        </w:rPr>
      </w:pPr>
      <w:r w:rsidRPr="009A49A9">
        <w:rPr>
          <w:rFonts w:ascii="Times New Roman" w:hAnsi="Times New Roman" w:cs="Times New Roman"/>
          <w:i/>
          <w:iCs/>
        </w:rPr>
        <w:t xml:space="preserve">gyakorlat: </w:t>
      </w:r>
    </w:p>
    <w:p w14:paraId="66B34AF8" w14:textId="1A08E96C" w:rsidR="009A49A9" w:rsidRDefault="009A49A9" w:rsidP="009A49A9">
      <w:pPr>
        <w:spacing w:after="142" w:line="259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9A49A9">
        <w:rPr>
          <w:rFonts w:ascii="Times New Roman" w:hAnsi="Times New Roman" w:cs="Times New Roman"/>
        </w:rPr>
        <w:t>zabadon választott sporteszközben (verseny kajak vagy kenu) álló helyzetből maximális sebességre gyorsítás helyes technika alkalmazásával, fékezés, megállás, fordulás és visszaevezés a rajthelyre.</w:t>
      </w:r>
    </w:p>
    <w:p w14:paraId="250010C4" w14:textId="0E8FF81D" w:rsidR="009A49A9" w:rsidRPr="009A49A9" w:rsidRDefault="009A49A9" w:rsidP="009A49A9">
      <w:pPr>
        <w:pStyle w:val="Listaszerbekezds"/>
        <w:numPr>
          <w:ilvl w:val="0"/>
          <w:numId w:val="2"/>
        </w:numPr>
        <w:spacing w:after="142" w:line="259" w:lineRule="auto"/>
        <w:rPr>
          <w:rFonts w:ascii="Times New Roman" w:hAnsi="Times New Roman" w:cs="Times New Roman"/>
          <w:i/>
          <w:iCs/>
        </w:rPr>
      </w:pPr>
      <w:r w:rsidRPr="009A49A9">
        <w:rPr>
          <w:rFonts w:ascii="Times New Roman" w:hAnsi="Times New Roman" w:cs="Times New Roman"/>
          <w:i/>
          <w:iCs/>
        </w:rPr>
        <w:t xml:space="preserve">gyakorlat: </w:t>
      </w:r>
    </w:p>
    <w:p w14:paraId="18051B09" w14:textId="1CDC8445" w:rsidR="009A49A9" w:rsidRPr="009A49A9" w:rsidRDefault="009A49A9" w:rsidP="009A49A9">
      <w:pPr>
        <w:spacing w:after="142" w:line="259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9A49A9">
        <w:rPr>
          <w:rFonts w:ascii="Times New Roman" w:hAnsi="Times New Roman" w:cs="Times New Roman"/>
        </w:rPr>
        <w:t>úrakenu kormányzása egyedül, lapátátvétel nélkül 5 bójás szlalompálya</w:t>
      </w:r>
    </w:p>
    <w:sectPr w:rsidR="009A49A9" w:rsidRPr="009A49A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25712" w14:textId="77777777" w:rsidR="000F27B2" w:rsidRDefault="000F27B2" w:rsidP="000F27B2">
      <w:pPr>
        <w:spacing w:after="0" w:line="240" w:lineRule="auto"/>
      </w:pPr>
      <w:r>
        <w:separator/>
      </w:r>
    </w:p>
  </w:endnote>
  <w:endnote w:type="continuationSeparator" w:id="0">
    <w:p w14:paraId="41F5F4B3" w14:textId="77777777" w:rsidR="000F27B2" w:rsidRDefault="000F27B2" w:rsidP="000F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18F58" w14:textId="77777777" w:rsidR="000F27B2" w:rsidRDefault="000F27B2" w:rsidP="000F27B2">
      <w:pPr>
        <w:spacing w:after="0" w:line="240" w:lineRule="auto"/>
      </w:pPr>
      <w:r>
        <w:separator/>
      </w:r>
    </w:p>
  </w:footnote>
  <w:footnote w:type="continuationSeparator" w:id="0">
    <w:p w14:paraId="29553230" w14:textId="77777777" w:rsidR="000F27B2" w:rsidRDefault="000F27B2" w:rsidP="000F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3BF58" w14:textId="77777777" w:rsidR="000F27B2" w:rsidRPr="0054102D" w:rsidRDefault="000F27B2" w:rsidP="000F27B2">
    <w:pPr>
      <w:pStyle w:val="lfej"/>
      <w:jc w:val="center"/>
      <w:rPr>
        <w:rFonts w:ascii="Times New Roman" w:hAnsi="Times New Roman" w:cs="Times New Roman"/>
        <w:b/>
      </w:rPr>
    </w:pPr>
    <w:r w:rsidRPr="0054102D">
      <w:rPr>
        <w:rFonts w:ascii="Times New Roman" w:hAnsi="Times New Roman" w:cs="Times New Roman"/>
        <w:b/>
      </w:rPr>
      <w:t>MAGYAR TESTNEVELÉSI ÉS SPORTTUDOMÁNYI EGYETEM</w:t>
    </w:r>
  </w:p>
  <w:p w14:paraId="0B7BB713" w14:textId="77777777" w:rsidR="000F27B2" w:rsidRDefault="000F27B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55CF0"/>
    <w:multiLevelType w:val="hybridMultilevel"/>
    <w:tmpl w:val="E8165A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50FAE"/>
    <w:multiLevelType w:val="hybridMultilevel"/>
    <w:tmpl w:val="75E41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723439">
    <w:abstractNumId w:val="1"/>
  </w:num>
  <w:num w:numId="2" w16cid:durableId="151507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82"/>
    <w:rsid w:val="000F27B2"/>
    <w:rsid w:val="00105352"/>
    <w:rsid w:val="002554DB"/>
    <w:rsid w:val="005B1EEB"/>
    <w:rsid w:val="005E6682"/>
    <w:rsid w:val="00753C4C"/>
    <w:rsid w:val="0076556F"/>
    <w:rsid w:val="0079336E"/>
    <w:rsid w:val="007D660B"/>
    <w:rsid w:val="008500BE"/>
    <w:rsid w:val="008E110B"/>
    <w:rsid w:val="009A49A9"/>
    <w:rsid w:val="00AA017B"/>
    <w:rsid w:val="00D707E2"/>
    <w:rsid w:val="00DB0148"/>
    <w:rsid w:val="00EB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A1D0"/>
  <w15:chartTrackingRefBased/>
  <w15:docId w15:val="{06B5278E-E644-4253-BEA7-08BA6A60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6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6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E6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6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6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E6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6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6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6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6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6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E6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E668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668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E668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668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668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668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E6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6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6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E6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E6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E668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E668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E668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E6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668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E6682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0F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27B2"/>
  </w:style>
  <w:style w:type="paragraph" w:styleId="llb">
    <w:name w:val="footer"/>
    <w:basedOn w:val="Norml"/>
    <w:link w:val="llbChar"/>
    <w:uiPriority w:val="99"/>
    <w:unhideWhenUsed/>
    <w:rsid w:val="000F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27B2"/>
  </w:style>
  <w:style w:type="character" w:styleId="Hiperhivatkozs">
    <w:name w:val="Hyperlink"/>
    <w:basedOn w:val="Bekezdsalapbettpusa"/>
    <w:uiPriority w:val="99"/>
    <w:unhideWhenUsed/>
    <w:rsid w:val="00105352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0535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D660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f.hu:443/liberty/OpacLogin?mode=BASIC&amp;openDetail=true&amp;corporation=HU_TF&amp;action=search&amp;queryTerm=uuid%3D%221655d647c0a808682f31384a00334588%22&amp;editionUuid=1655d647c0a808682f31384a00334588&amp;operator=OR&amp;url=%2Fopac%2Fsearch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tf.hu:443/liberty/OpacLogin?mode=BASIC&amp;openDetail=true&amp;corporation=HU_TF&amp;action=search&amp;queryTerm=uuid%3D%2215ac143ac0a80868248743720020dfb7%22&amp;editionUuid=15ac143ac0a80868248743720020dfb7&amp;operator=OR&amp;url=%2Fopac%2Fsearch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1592</Characters>
  <Application>Microsoft Office Word</Application>
  <DocSecurity>0</DocSecurity>
  <Lines>13</Lines>
  <Paragraphs>3</Paragraphs>
  <ScaleCrop>false</ScaleCrop>
  <Company>Magyar_Testnevelesi_es_Sporttudomanyi_Egyetem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Istvánné</dc:creator>
  <cp:keywords/>
  <dc:description/>
  <cp:lastModifiedBy>Takács Istvánné</cp:lastModifiedBy>
  <cp:revision>2</cp:revision>
  <dcterms:created xsi:type="dcterms:W3CDTF">2025-01-07T10:25:00Z</dcterms:created>
  <dcterms:modified xsi:type="dcterms:W3CDTF">2025-01-07T10:25:00Z</dcterms:modified>
</cp:coreProperties>
</file>